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Em có thể làm gì với phần mềm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Microsoft Word?</w:t>
      </w:r>
    </w:p>
    <w:p w:rsidR="00016AE6" w:rsidRPr="00016AE6" w:rsidRDefault="00016AE6" w:rsidP="00016AE6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Luyện gõ bàn phím nhanh và đúng cách.</w:t>
      </w:r>
    </w:p>
    <w:p w:rsidR="00016AE6" w:rsidRPr="00016AE6" w:rsidRDefault="00016AE6" w:rsidP="00016AE6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Viết truyện.</w:t>
      </w:r>
    </w:p>
    <w:p w:rsidR="00016AE6" w:rsidRPr="00016AE6" w:rsidRDefault="00016AE6" w:rsidP="00016AE6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Tương tác, thảo luận với các bạn.</w:t>
      </w:r>
    </w:p>
    <w:p w:rsidR="00016AE6" w:rsidRPr="00016AE6" w:rsidRDefault="00016AE6" w:rsidP="00016AE6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Viết chương trình trò chơi.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Máy tính 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thể giúp em làm gì?</w:t>
      </w:r>
    </w:p>
    <w:p w:rsidR="00016AE6" w:rsidRPr="00016AE6" w:rsidRDefault="00016AE6" w:rsidP="00016AE6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Nghe nhạc.</w:t>
      </w:r>
    </w:p>
    <w:p w:rsidR="00016AE6" w:rsidRPr="00016AE6" w:rsidRDefault="00016AE6" w:rsidP="00016AE6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Tra từ điển.</w:t>
      </w:r>
    </w:p>
    <w:p w:rsidR="00016AE6" w:rsidRPr="00016AE6" w:rsidRDefault="00016AE6" w:rsidP="00016AE6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Nấu ăn.</w:t>
      </w:r>
    </w:p>
    <w:p w:rsidR="00016AE6" w:rsidRPr="00016AE6" w:rsidRDefault="00016AE6" w:rsidP="00016AE6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Vẽ tranh.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Phần mềm thư điện tử giúp em làm gì?</w:t>
      </w:r>
    </w:p>
    <w:p w:rsidR="00016AE6" w:rsidRPr="00016AE6" w:rsidRDefault="00016AE6" w:rsidP="00016AE6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Tương tác với bạn bè.</w:t>
      </w:r>
    </w:p>
    <w:p w:rsidR="00016AE6" w:rsidRPr="00016AE6" w:rsidRDefault="00016AE6" w:rsidP="00016AE6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Tạo ra sản phẩm số.</w:t>
      </w:r>
    </w:p>
    <w:p w:rsidR="00016AE6" w:rsidRPr="00016AE6" w:rsidRDefault="00016AE6" w:rsidP="00016AE6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Giải trí.</w:t>
      </w:r>
    </w:p>
    <w:p w:rsidR="00016AE6" w:rsidRPr="00016AE6" w:rsidRDefault="00016AE6" w:rsidP="00016AE6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Trao đổi thông tin.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Chương trình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trò chơi mê cung được viết bằng phần mềm gì?</w:t>
      </w:r>
    </w:p>
    <w:p w:rsidR="00016AE6" w:rsidRPr="00016AE6" w:rsidRDefault="00016AE6" w:rsidP="00016AE6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Scratch.              </w:t>
      </w:r>
    </w:p>
    <w:p w:rsidR="00016AE6" w:rsidRPr="00016AE6" w:rsidRDefault="00016AE6" w:rsidP="00016AE6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Facebook.    </w:t>
      </w:r>
    </w:p>
    <w:p w:rsidR="00016AE6" w:rsidRPr="00016AE6" w:rsidRDefault="00016AE6" w:rsidP="00016AE6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Google.        </w:t>
      </w:r>
    </w:p>
    <w:p w:rsidR="00016AE6" w:rsidRPr="00016AE6" w:rsidRDefault="00016AE6" w:rsidP="00016AE6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Zoom.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016AE6" w:rsidRPr="00016AE6" w:rsidRDefault="00016AE6" w:rsidP="00016AE6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Sử dụng máy tính thành thạo giúp em làm được nhiều việc hơn.</w:t>
      </w:r>
    </w:p>
    <w:p w:rsidR="00016AE6" w:rsidRPr="00016AE6" w:rsidRDefault="00016AE6" w:rsidP="00016AE6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Em có thể thiết kế album ảnh bằng phần mềm Microsoft PowerPoint.</w:t>
      </w:r>
    </w:p>
    <w:p w:rsidR="00016AE6" w:rsidRPr="00016AE6" w:rsidRDefault="00016AE6" w:rsidP="00016AE6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Em có thể giải trí bằng phần mềm Google Meet.</w:t>
      </w:r>
    </w:p>
    <w:p w:rsidR="00016AE6" w:rsidRPr="00016AE6" w:rsidRDefault="00016AE6" w:rsidP="00016AE6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Em có thể gọi điện video trò chuyện với người thân ở xa bằng phần mềm Zalo.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Đây là giao diện của phần mềm nào?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240C362" wp14:editId="287038D7">
            <wp:extent cx="5429250" cy="4133850"/>
            <wp:effectExtent l="0" t="0" r="0" b="0"/>
            <wp:docPr id="1" name="Picture 1" descr="Kiran's Typing Tutor – Các ứng dụng của Micro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an's Typing Tutor – Các ứng dụng của Microsof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E6" w:rsidRPr="00016AE6" w:rsidRDefault="00016AE6" w:rsidP="00016AE6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Phần mềm soạn thảo văn bản.</w:t>
      </w:r>
    </w:p>
    <w:p w:rsidR="00016AE6" w:rsidRPr="00016AE6" w:rsidRDefault="00016AE6" w:rsidP="00016AE6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Phần mềm trình chiếu.</w:t>
      </w:r>
    </w:p>
    <w:p w:rsidR="00016AE6" w:rsidRPr="00016AE6" w:rsidRDefault="00016AE6" w:rsidP="00016AE6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Phần mềm luyện gõ bàn phím.</w:t>
      </w:r>
    </w:p>
    <w:p w:rsidR="00016AE6" w:rsidRPr="00016AE6" w:rsidRDefault="00016AE6" w:rsidP="00016AE6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Phần mềm vẽ.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Em có thể tham gia các lớp học trực tuyến qua phần mềm nào dưới đây?</w:t>
      </w:r>
    </w:p>
    <w:p w:rsidR="00016AE6" w:rsidRPr="00016AE6" w:rsidRDefault="00016AE6" w:rsidP="00016AE6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9946861" wp14:editId="6F4DC67E">
            <wp:extent cx="1139164" cy="1047750"/>
            <wp:effectExtent l="0" t="0" r="4445" b="0"/>
            <wp:docPr id="2" name="Picture 2" descr="https://tech12h.com/sites/default/files/ck5/2024-05/image_8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89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97" cy="106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E6" w:rsidRPr="00016AE6" w:rsidRDefault="00016AE6" w:rsidP="00016AE6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755303" wp14:editId="1E0035C1">
            <wp:extent cx="948037" cy="945277"/>
            <wp:effectExtent l="0" t="0" r="5080" b="7620"/>
            <wp:docPr id="3" name="Picture 3" descr="https://tech12h.com/sites/default/files/ck5/2024-05/image_8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89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79" cy="96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E6" w:rsidRPr="00016AE6" w:rsidRDefault="00016AE6" w:rsidP="00016AE6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8FE8B02" wp14:editId="2FF940CD">
            <wp:extent cx="1063803" cy="800100"/>
            <wp:effectExtent l="0" t="0" r="3175" b="0"/>
            <wp:docPr id="4" name="Picture 4" descr="https://tech12h.com/sites/default/files/ck5/2024-05/image_8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89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92" cy="80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016AE6" w:rsidRPr="00016AE6" w:rsidRDefault="00016AE6" w:rsidP="00016AE6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8279B5F" wp14:editId="2273952E">
            <wp:extent cx="1264550" cy="1151890"/>
            <wp:effectExtent l="0" t="0" r="0" b="0"/>
            <wp:docPr id="5" name="Picture 5" descr="https://tech12h.com/sites/default/files/ck5/2024-05/image_8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89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00" cy="11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016AE6" w:rsidRPr="00016AE6" w:rsidRDefault="00016AE6" w:rsidP="00016AE6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 w:rsidR="00724C27"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Em có thể xem video bằng phần mềm nào dưới đây?</w:t>
      </w:r>
    </w:p>
    <w:p w:rsidR="00016AE6" w:rsidRPr="00016AE6" w:rsidRDefault="00016AE6" w:rsidP="00016AE6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2808EF0" wp14:editId="5A77D936">
            <wp:extent cx="962025" cy="965307"/>
            <wp:effectExtent l="0" t="0" r="0" b="6350"/>
            <wp:docPr id="6" name="Picture 6" descr="https://tech12h.com/sites/default/files/ck5/2024-05/image_8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893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74" cy="9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E6" w:rsidRPr="00016AE6" w:rsidRDefault="00016AE6" w:rsidP="00016AE6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8F857BE" wp14:editId="0FFEBB9C">
            <wp:extent cx="1162050" cy="1047750"/>
            <wp:effectExtent l="0" t="0" r="0" b="0"/>
            <wp:docPr id="7" name="Picture 7" descr="https://tech12h.com/sites/default/files/ck5/2024-05/image_8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894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E6" w:rsidRPr="00016AE6" w:rsidRDefault="00016AE6" w:rsidP="00016AE6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A4AE399" wp14:editId="6915EBFC">
            <wp:extent cx="1078005" cy="1085215"/>
            <wp:effectExtent l="0" t="0" r="8255" b="635"/>
            <wp:docPr id="8" name="Picture 8" descr="https://tech12h.com/sites/default/files/ck5/2024-05/image_8910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89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17" cy="111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016AE6" w:rsidRDefault="00016AE6" w:rsidP="00016AE6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   </w:t>
      </w:r>
      <w:r w:rsidRPr="00016AE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60A3AAD" wp14:editId="71009FE8">
            <wp:extent cx="1148168" cy="1152141"/>
            <wp:effectExtent l="0" t="0" r="0" b="0"/>
            <wp:docPr id="9" name="Picture 9" descr="https://tech12h.com/sites/default/files/ck5/2024-05/image_8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89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25" cy="11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24C27" w:rsidRPr="00016AE6" w:rsidRDefault="00724C27" w:rsidP="00724C2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 Để tạo hiệu ứng chuyển trang cho bài trình chiếu, em sử dụng dải lệnh nào?</w:t>
      </w:r>
    </w:p>
    <w:p w:rsidR="00724C27" w:rsidRPr="00016AE6" w:rsidRDefault="00724C27" w:rsidP="00724C27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Animations.                                                </w:t>
      </w:r>
    </w:p>
    <w:p w:rsidR="00724C27" w:rsidRPr="00016AE6" w:rsidRDefault="00724C27" w:rsidP="00724C27">
      <w:pPr>
        <w:numPr>
          <w:ilvl w:val="0"/>
          <w:numId w:val="1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Transitions.</w:t>
      </w:r>
    </w:p>
    <w:p w:rsidR="00724C27" w:rsidRPr="00016AE6" w:rsidRDefault="00724C27" w:rsidP="00724C27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View.                                                          </w:t>
      </w:r>
    </w:p>
    <w:p w:rsidR="00724C27" w:rsidRPr="00016AE6" w:rsidRDefault="00724C27" w:rsidP="00724C27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D. Design.</w:t>
      </w:r>
    </w:p>
    <w:p w:rsidR="00724C27" w:rsidRPr="00016AE6" w:rsidRDefault="00724C27" w:rsidP="00724C2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Phần mềm nào dưới đây </w:t>
      </w:r>
      <w:r w:rsidRPr="00016AE6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 </w:t>
      </w:r>
      <w:r w:rsidRPr="00016AE6">
        <w:rPr>
          <w:rFonts w:ascii="Arial" w:eastAsia="Times New Roman" w:hAnsi="Arial" w:cs="Arial"/>
          <w:color w:val="333333"/>
          <w:sz w:val="27"/>
          <w:szCs w:val="27"/>
        </w:rPr>
        <w:t>giúp em tương tác, thảo luận với các bạn?</w:t>
      </w:r>
    </w:p>
    <w:p w:rsidR="00724C27" w:rsidRPr="00016AE6" w:rsidRDefault="00724C27" w:rsidP="00724C2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A. Google Meet.</w:t>
      </w:r>
    </w:p>
    <w:p w:rsidR="00724C27" w:rsidRPr="00016AE6" w:rsidRDefault="00724C27" w:rsidP="00724C27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B. Scratch.</w:t>
      </w:r>
    </w:p>
    <w:p w:rsidR="00724C27" w:rsidRPr="00016AE6" w:rsidRDefault="00724C27" w:rsidP="00724C2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t>C. Zoom.</w:t>
      </w:r>
    </w:p>
    <w:p w:rsidR="00724C27" w:rsidRPr="00016AE6" w:rsidRDefault="00724C27" w:rsidP="00724C2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16AE6">
        <w:rPr>
          <w:rFonts w:ascii="Arial" w:eastAsia="Times New Roman" w:hAnsi="Arial" w:cs="Arial"/>
          <w:color w:val="333333"/>
          <w:sz w:val="27"/>
          <w:szCs w:val="27"/>
        </w:rPr>
        <w:lastRenderedPageBreak/>
        <w:t>D. Microsoft Teams.</w:t>
      </w:r>
    </w:p>
    <w:p w:rsidR="00724C27" w:rsidRPr="00016AE6" w:rsidRDefault="00724C27" w:rsidP="00724C27">
      <w:p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724C27" w:rsidRPr="00016AE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A29"/>
    <w:multiLevelType w:val="multilevel"/>
    <w:tmpl w:val="82C4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E507D"/>
    <w:multiLevelType w:val="multilevel"/>
    <w:tmpl w:val="3DD8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F7CD2"/>
    <w:multiLevelType w:val="multilevel"/>
    <w:tmpl w:val="C27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F54AA"/>
    <w:multiLevelType w:val="multilevel"/>
    <w:tmpl w:val="9118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068E2"/>
    <w:multiLevelType w:val="multilevel"/>
    <w:tmpl w:val="C81E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45C1C"/>
    <w:multiLevelType w:val="multilevel"/>
    <w:tmpl w:val="C8F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A11C1"/>
    <w:multiLevelType w:val="multilevel"/>
    <w:tmpl w:val="800C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55340"/>
    <w:multiLevelType w:val="multilevel"/>
    <w:tmpl w:val="2FB0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053A1"/>
    <w:multiLevelType w:val="multilevel"/>
    <w:tmpl w:val="FF38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D25D4"/>
    <w:multiLevelType w:val="multilevel"/>
    <w:tmpl w:val="DC7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CA4434"/>
    <w:multiLevelType w:val="multilevel"/>
    <w:tmpl w:val="9B1C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9046E"/>
    <w:multiLevelType w:val="multilevel"/>
    <w:tmpl w:val="1C7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2368B"/>
    <w:multiLevelType w:val="multilevel"/>
    <w:tmpl w:val="7374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26131"/>
    <w:multiLevelType w:val="multilevel"/>
    <w:tmpl w:val="DCF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927F5"/>
    <w:multiLevelType w:val="multilevel"/>
    <w:tmpl w:val="1DD0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606AF3"/>
    <w:multiLevelType w:val="multilevel"/>
    <w:tmpl w:val="935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21AE8"/>
    <w:multiLevelType w:val="multilevel"/>
    <w:tmpl w:val="F750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4"/>
  </w:num>
  <w:num w:numId="8">
    <w:abstractNumId w:val="15"/>
  </w:num>
  <w:num w:numId="9">
    <w:abstractNumId w:val="10"/>
  </w:num>
  <w:num w:numId="10">
    <w:abstractNumId w:val="0"/>
  </w:num>
  <w:num w:numId="11">
    <w:abstractNumId w:val="16"/>
  </w:num>
  <w:num w:numId="12">
    <w:abstractNumId w:val="11"/>
  </w:num>
  <w:num w:numId="13">
    <w:abstractNumId w:val="4"/>
  </w:num>
  <w:num w:numId="14">
    <w:abstractNumId w:val="2"/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E6"/>
    <w:rsid w:val="00016AE6"/>
    <w:rsid w:val="00111345"/>
    <w:rsid w:val="0024119B"/>
    <w:rsid w:val="0072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98E02"/>
  <w15:chartTrackingRefBased/>
  <w15:docId w15:val="{90E03F37-0A82-4088-9700-0985AA8F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tech12h.com/sites/default/files/ck5/2024-05/image_8910.p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2024-12-26T01:14:00Z</dcterms:created>
  <dcterms:modified xsi:type="dcterms:W3CDTF">2024-12-26T01:27:00Z</dcterms:modified>
</cp:coreProperties>
</file>